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6" w:type="dxa"/>
        <w:tblInd w:w="250" w:type="dxa"/>
        <w:tblLook w:val="04A0"/>
      </w:tblPr>
      <w:tblGrid>
        <w:gridCol w:w="3175"/>
        <w:gridCol w:w="3175"/>
        <w:gridCol w:w="3175"/>
        <w:gridCol w:w="3175"/>
        <w:gridCol w:w="3176"/>
      </w:tblGrid>
      <w:tr w:rsidR="00434F30" w:rsidRPr="000F20CF" w:rsidTr="00352483">
        <w:trPr>
          <w:trHeight w:val="56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Pr="000F20CF" w:rsidRDefault="00434F30" w:rsidP="003524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F20CF">
              <w:rPr>
                <w:b/>
                <w:i/>
                <w:sz w:val="24"/>
                <w:szCs w:val="24"/>
                <w:u w:val="single"/>
              </w:rPr>
              <w:t>Lundi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Pr="000F20CF" w:rsidRDefault="00434F30" w:rsidP="003524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F20CF">
              <w:rPr>
                <w:b/>
                <w:i/>
                <w:sz w:val="24"/>
                <w:szCs w:val="24"/>
                <w:u w:val="single"/>
              </w:rPr>
              <w:t>Mardi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Pr="000F20CF" w:rsidRDefault="00434F30" w:rsidP="003524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F20CF">
              <w:rPr>
                <w:b/>
                <w:i/>
                <w:sz w:val="24"/>
                <w:szCs w:val="24"/>
                <w:u w:val="single"/>
              </w:rPr>
              <w:t>Jeudi midi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Pr="000F20CF" w:rsidRDefault="00434F30" w:rsidP="003524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F20CF">
              <w:rPr>
                <w:b/>
                <w:i/>
                <w:sz w:val="24"/>
                <w:szCs w:val="24"/>
                <w:u w:val="single"/>
              </w:rPr>
              <w:t>Jeudi soir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Pr="000F20CF" w:rsidRDefault="00434F30" w:rsidP="0035248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F20CF">
              <w:rPr>
                <w:b/>
                <w:i/>
                <w:sz w:val="24"/>
                <w:szCs w:val="24"/>
                <w:u w:val="single"/>
              </w:rPr>
              <w:t>Vendredi</w:t>
            </w:r>
          </w:p>
        </w:tc>
      </w:tr>
      <w:tr w:rsidR="00434F30" w:rsidRPr="00987A95" w:rsidTr="00352483">
        <w:trPr>
          <w:trHeight w:val="169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24 février</w:t>
            </w:r>
          </w:p>
          <w:p w:rsidR="00434F30" w:rsidRDefault="00434F30" w:rsidP="00352483">
            <w:pPr>
              <w:jc w:val="center"/>
            </w:pPr>
            <w:r>
              <w:t>Gratinée à l’oignon</w:t>
            </w:r>
          </w:p>
          <w:p w:rsidR="00434F30" w:rsidRDefault="00434F30" w:rsidP="00352483">
            <w:pPr>
              <w:jc w:val="center"/>
            </w:pPr>
            <w:r>
              <w:t>Légumes farcis, salade verte</w:t>
            </w:r>
          </w:p>
          <w:p w:rsidR="00434F30" w:rsidRPr="00987A95" w:rsidRDefault="00434F30" w:rsidP="00352483">
            <w:pPr>
              <w:jc w:val="center"/>
            </w:pPr>
            <w:r>
              <w:t>Pithiviers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25 février</w:t>
            </w:r>
          </w:p>
          <w:p w:rsidR="00434F30" w:rsidRDefault="00434F30" w:rsidP="00352483">
            <w:pPr>
              <w:jc w:val="center"/>
            </w:pPr>
            <w:r>
              <w:t>Raviole de crevettes, fondue de poireaux</w:t>
            </w:r>
          </w:p>
          <w:p w:rsidR="00434F30" w:rsidRDefault="00434F30" w:rsidP="00352483">
            <w:pPr>
              <w:jc w:val="center"/>
            </w:pPr>
            <w:r>
              <w:t>Autour du magret</w:t>
            </w:r>
          </w:p>
          <w:p w:rsidR="00434F30" w:rsidRPr="00987A95" w:rsidRDefault="00434F30" w:rsidP="00352483">
            <w:pPr>
              <w:jc w:val="center"/>
            </w:pPr>
            <w:r>
              <w:t>Sablé Breton, crème diplomate aux agrumes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27 février</w:t>
            </w:r>
          </w:p>
          <w:p w:rsidR="00434F30" w:rsidRPr="00987A95" w:rsidRDefault="00434F30" w:rsidP="00352483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27 février</w:t>
            </w:r>
          </w:p>
          <w:p w:rsidR="00434F30" w:rsidRDefault="00434F30" w:rsidP="00352483">
            <w:pPr>
              <w:jc w:val="center"/>
            </w:pPr>
            <w:r>
              <w:t>Pommes de terre au rocamadour, crème d’ail</w:t>
            </w:r>
          </w:p>
          <w:p w:rsidR="00434F30" w:rsidRDefault="00434F30" w:rsidP="00352483">
            <w:pPr>
              <w:jc w:val="center"/>
            </w:pPr>
            <w:r>
              <w:t>Mignon de porc à la moutarde violette</w:t>
            </w:r>
          </w:p>
          <w:p w:rsidR="00434F30" w:rsidRDefault="00434F30" w:rsidP="00352483">
            <w:pPr>
              <w:jc w:val="center"/>
            </w:pPr>
            <w:r>
              <w:t>Fromages</w:t>
            </w:r>
          </w:p>
          <w:p w:rsidR="00434F30" w:rsidRPr="00987A95" w:rsidRDefault="00434F30" w:rsidP="00352483">
            <w:pPr>
              <w:jc w:val="center"/>
            </w:pPr>
            <w:r>
              <w:t>Crème brulée à la pistache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28 février</w:t>
            </w:r>
          </w:p>
          <w:p w:rsidR="00434F30" w:rsidRPr="00987A95" w:rsidRDefault="00434F30" w:rsidP="00352483">
            <w:pPr>
              <w:jc w:val="center"/>
            </w:pPr>
          </w:p>
        </w:tc>
      </w:tr>
      <w:tr w:rsidR="00434F30" w:rsidRPr="00987A95" w:rsidTr="00352483">
        <w:trPr>
          <w:trHeight w:val="154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 mars</w:t>
            </w:r>
          </w:p>
          <w:p w:rsidR="00434F30" w:rsidRDefault="00434F30" w:rsidP="00352483">
            <w:pPr>
              <w:jc w:val="center"/>
            </w:pPr>
            <w:r>
              <w:t>Quiche Lorraine</w:t>
            </w:r>
          </w:p>
          <w:p w:rsidR="00434F30" w:rsidRDefault="00434F30" w:rsidP="00352483">
            <w:pPr>
              <w:jc w:val="center"/>
            </w:pPr>
            <w:r>
              <w:t>Filet de poulet au curry, riz Madras</w:t>
            </w:r>
          </w:p>
          <w:p w:rsidR="00434F30" w:rsidRPr="00987A95" w:rsidRDefault="00434F30" w:rsidP="00352483">
            <w:pPr>
              <w:jc w:val="center"/>
            </w:pPr>
            <w:r>
              <w:t>Tulipe de fruits/ crème anglaise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3 mars</w:t>
            </w:r>
          </w:p>
          <w:p w:rsidR="00434F30" w:rsidRDefault="00434F30" w:rsidP="00352483">
            <w:pPr>
              <w:jc w:val="center"/>
            </w:pPr>
            <w:r>
              <w:t>Les lentilles</w:t>
            </w:r>
          </w:p>
          <w:p w:rsidR="00434F30" w:rsidRDefault="00434F30" w:rsidP="00352483">
            <w:pPr>
              <w:jc w:val="center"/>
            </w:pPr>
            <w:r>
              <w:t>Filet de dorade à l’unilatérale, sauce basilic</w:t>
            </w:r>
          </w:p>
          <w:p w:rsidR="00434F30" w:rsidRDefault="00434F30" w:rsidP="00352483">
            <w:pPr>
              <w:jc w:val="center"/>
            </w:pPr>
            <w:r>
              <w:t>Ratatouille, pommes cocottes</w:t>
            </w:r>
          </w:p>
          <w:p w:rsidR="00434F30" w:rsidRPr="00987A95" w:rsidRDefault="00434F30" w:rsidP="00352483">
            <w:pPr>
              <w:jc w:val="center"/>
            </w:pPr>
            <w:r>
              <w:t xml:space="preserve">Fondant au caramel, pommes façon </w:t>
            </w:r>
            <w:proofErr w:type="spellStart"/>
            <w:r>
              <w:t>Tatin</w:t>
            </w:r>
            <w:proofErr w:type="spellEnd"/>
            <w:r>
              <w:t>, beurre de pommes au cidre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5 mars</w:t>
            </w:r>
          </w:p>
          <w:p w:rsidR="00434F30" w:rsidRPr="00987A95" w:rsidRDefault="00434F30" w:rsidP="00352483">
            <w:pPr>
              <w:jc w:val="center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5 mars</w:t>
            </w:r>
          </w:p>
          <w:p w:rsidR="00434F30" w:rsidRDefault="00434F30" w:rsidP="00352483">
            <w:pPr>
              <w:jc w:val="center"/>
            </w:pPr>
            <w:r>
              <w:t xml:space="preserve">Crème de </w:t>
            </w:r>
            <w:proofErr w:type="spellStart"/>
            <w:r>
              <w:t>Butternut</w:t>
            </w:r>
            <w:proofErr w:type="spellEnd"/>
            <w:r>
              <w:t xml:space="preserve"> au foie gras</w:t>
            </w:r>
          </w:p>
          <w:p w:rsidR="00434F30" w:rsidRDefault="00434F30" w:rsidP="00352483">
            <w:pPr>
              <w:jc w:val="center"/>
            </w:pPr>
            <w:r>
              <w:t>Côte de bœuf grillée, sauce Béarnaise</w:t>
            </w:r>
          </w:p>
          <w:p w:rsidR="00434F30" w:rsidRDefault="00434F30" w:rsidP="00352483">
            <w:pPr>
              <w:jc w:val="center"/>
            </w:pPr>
            <w:r>
              <w:t>Fromages</w:t>
            </w:r>
          </w:p>
          <w:p w:rsidR="00434F30" w:rsidRPr="00987A95" w:rsidRDefault="00434F30" w:rsidP="00352483">
            <w:pPr>
              <w:jc w:val="center"/>
            </w:pPr>
            <w:r>
              <w:t>Succès au chocolat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6 mars</w:t>
            </w:r>
          </w:p>
          <w:p w:rsidR="00434F30" w:rsidRPr="00987A95" w:rsidRDefault="00434F30" w:rsidP="00352483">
            <w:pPr>
              <w:jc w:val="center"/>
            </w:pPr>
          </w:p>
        </w:tc>
      </w:tr>
      <w:tr w:rsidR="00434F30" w:rsidRPr="00987A95" w:rsidTr="00352483">
        <w:trPr>
          <w:trHeight w:val="18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9 mars</w:t>
            </w:r>
          </w:p>
          <w:p w:rsidR="00434F30" w:rsidRDefault="00434F30" w:rsidP="00352483">
            <w:pPr>
              <w:jc w:val="center"/>
            </w:pPr>
            <w:r>
              <w:t>Gnocchi romaine</w:t>
            </w:r>
          </w:p>
          <w:p w:rsidR="00434F30" w:rsidRDefault="00434F30" w:rsidP="00352483">
            <w:pPr>
              <w:jc w:val="center"/>
            </w:pPr>
            <w:r>
              <w:t>Pintade sur canapé/bouquetière de légumes (</w:t>
            </w:r>
            <w:proofErr w:type="spellStart"/>
            <w:r>
              <w:t>pdt</w:t>
            </w:r>
            <w:proofErr w:type="spellEnd"/>
            <w:r>
              <w:t>, courgette)</w:t>
            </w:r>
          </w:p>
          <w:p w:rsidR="00434F30" w:rsidRPr="00987A95" w:rsidRDefault="00434F30" w:rsidP="00352483">
            <w:pPr>
              <w:jc w:val="center"/>
            </w:pPr>
            <w:r>
              <w:t>Ile flottante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10 mars</w:t>
            </w:r>
          </w:p>
          <w:p w:rsidR="00434F30" w:rsidRDefault="00434F30" w:rsidP="00352483">
            <w:pPr>
              <w:jc w:val="center"/>
            </w:pPr>
            <w:r>
              <w:t>Œuf poché</w:t>
            </w:r>
          </w:p>
          <w:p w:rsidR="00434F30" w:rsidRDefault="00434F30" w:rsidP="00352483">
            <w:pPr>
              <w:jc w:val="center"/>
            </w:pPr>
            <w:r>
              <w:t>Bar farci, cascade de légumes</w:t>
            </w:r>
          </w:p>
          <w:p w:rsidR="00434F30" w:rsidRPr="00987A95" w:rsidRDefault="00434F30" w:rsidP="00352483">
            <w:pPr>
              <w:jc w:val="center"/>
            </w:pPr>
            <w:r>
              <w:t>Tarte aux 2 chocolats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12 mars</w:t>
            </w:r>
          </w:p>
          <w:p w:rsidR="00434F30" w:rsidRDefault="00434F30" w:rsidP="00352483">
            <w:pPr>
              <w:jc w:val="center"/>
            </w:pPr>
            <w:r>
              <w:t>Ficelle Picarde</w:t>
            </w:r>
          </w:p>
          <w:p w:rsidR="00434F30" w:rsidRDefault="00434F30" w:rsidP="00352483">
            <w:pPr>
              <w:jc w:val="center"/>
            </w:pPr>
            <w:r>
              <w:t>Dos de cabillaud Suchet</w:t>
            </w:r>
          </w:p>
          <w:p w:rsidR="00434F30" w:rsidRDefault="00434F30" w:rsidP="00352483">
            <w:pPr>
              <w:jc w:val="center"/>
            </w:pPr>
            <w:r>
              <w:t>Riz pilaf, Flan de carottes</w:t>
            </w:r>
          </w:p>
          <w:p w:rsidR="00434F30" w:rsidRPr="00987A95" w:rsidRDefault="00434F30" w:rsidP="00352483">
            <w:pPr>
              <w:jc w:val="center"/>
            </w:pPr>
            <w:r>
              <w:t xml:space="preserve">Tarte </w:t>
            </w:r>
            <w:proofErr w:type="spellStart"/>
            <w:r>
              <w:t>Tatin</w:t>
            </w:r>
            <w:proofErr w:type="spellEnd"/>
            <w:r>
              <w:t>, glace vanille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12 mars</w:t>
            </w:r>
          </w:p>
          <w:p w:rsidR="00434F30" w:rsidRDefault="00434F30" w:rsidP="00352483">
            <w:pPr>
              <w:jc w:val="center"/>
            </w:pPr>
            <w:r>
              <w:t>Quenelle de brochet aux crevettes</w:t>
            </w:r>
          </w:p>
          <w:p w:rsidR="00434F30" w:rsidRDefault="00434F30" w:rsidP="00352483">
            <w:pPr>
              <w:jc w:val="center"/>
            </w:pPr>
            <w:r>
              <w:t>Fondant de jarret de veau</w:t>
            </w:r>
          </w:p>
          <w:p w:rsidR="00434F30" w:rsidRDefault="00434F30" w:rsidP="00352483">
            <w:pPr>
              <w:jc w:val="center"/>
            </w:pPr>
            <w:r>
              <w:t>Fromages</w:t>
            </w:r>
          </w:p>
          <w:p w:rsidR="00434F30" w:rsidRPr="00987A95" w:rsidRDefault="00434F30" w:rsidP="00352483">
            <w:pPr>
              <w:jc w:val="center"/>
            </w:pPr>
            <w:r>
              <w:t>Panaché de crêpes fourrées et flambées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13 mars</w:t>
            </w:r>
          </w:p>
          <w:p w:rsidR="00434F30" w:rsidRDefault="00434F30" w:rsidP="00352483">
            <w:pPr>
              <w:jc w:val="center"/>
            </w:pPr>
            <w:r>
              <w:t>Pavé de saumon sauce vin blanc</w:t>
            </w:r>
          </w:p>
          <w:p w:rsidR="00434F30" w:rsidRDefault="00434F30" w:rsidP="00352483">
            <w:pPr>
              <w:jc w:val="center"/>
            </w:pPr>
            <w:r>
              <w:t>Râble de lapereau farcis, jus au romarin, polenta, PP</w:t>
            </w:r>
          </w:p>
          <w:p w:rsidR="00434F30" w:rsidRPr="00987A95" w:rsidRDefault="00434F30" w:rsidP="00352483">
            <w:pPr>
              <w:jc w:val="center"/>
            </w:pPr>
            <w:r>
              <w:t>Tulipe de fruits rouges, crème vanillée</w:t>
            </w:r>
          </w:p>
        </w:tc>
      </w:tr>
      <w:tr w:rsidR="00434F30" w:rsidRPr="00987A95" w:rsidTr="00352483">
        <w:trPr>
          <w:trHeight w:val="197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16 mars</w:t>
            </w:r>
          </w:p>
          <w:p w:rsidR="00434F30" w:rsidRDefault="00434F30" w:rsidP="00352483">
            <w:pPr>
              <w:jc w:val="center"/>
            </w:pPr>
            <w:r>
              <w:t>Œuf au plat Basquaise</w:t>
            </w:r>
          </w:p>
          <w:p w:rsidR="00434F30" w:rsidRDefault="00434F30" w:rsidP="00352483">
            <w:pPr>
              <w:jc w:val="center"/>
            </w:pPr>
            <w:r>
              <w:t>Steak double sauté, tian de légumes</w:t>
            </w:r>
          </w:p>
          <w:p w:rsidR="00434F30" w:rsidRPr="00987A95" w:rsidRDefault="00434F30" w:rsidP="00352483">
            <w:pPr>
              <w:jc w:val="center"/>
            </w:pPr>
            <w:r>
              <w:t>Tarte fine aux pommes, glace vanille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17 mars</w:t>
            </w:r>
          </w:p>
          <w:p w:rsidR="00434F30" w:rsidRDefault="00434F30" w:rsidP="00352483">
            <w:pPr>
              <w:jc w:val="center"/>
            </w:pPr>
            <w:r>
              <w:t>Omelette aux fruits de mer, sauce poulette</w:t>
            </w:r>
          </w:p>
          <w:p w:rsidR="00434F30" w:rsidRDefault="00434F30" w:rsidP="00352483">
            <w:pPr>
              <w:jc w:val="center"/>
            </w:pPr>
            <w:r>
              <w:t>Epaule farcis mousseline</w:t>
            </w:r>
          </w:p>
          <w:p w:rsidR="00434F30" w:rsidRDefault="00434F30" w:rsidP="00352483">
            <w:pPr>
              <w:jc w:val="center"/>
            </w:pPr>
            <w:r>
              <w:t>2 garnitures</w:t>
            </w:r>
          </w:p>
          <w:p w:rsidR="00434F30" w:rsidRPr="00987A95" w:rsidRDefault="00434F30" w:rsidP="00352483">
            <w:pPr>
              <w:jc w:val="center"/>
            </w:pPr>
            <w:r>
              <w:t>Tarte fine aux pommes, sauce caramel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19 mars</w:t>
            </w:r>
          </w:p>
          <w:p w:rsidR="00434F30" w:rsidRDefault="00434F30" w:rsidP="00352483">
            <w:pPr>
              <w:jc w:val="center"/>
            </w:pPr>
            <w:r>
              <w:t>Œuf poché Bragance</w:t>
            </w:r>
          </w:p>
          <w:p w:rsidR="00434F30" w:rsidRDefault="00434F30" w:rsidP="00352483">
            <w:pPr>
              <w:jc w:val="center"/>
            </w:pPr>
            <w:r>
              <w:t>Poulet crapaudine</w:t>
            </w:r>
          </w:p>
          <w:p w:rsidR="00434F30" w:rsidRDefault="00434F30" w:rsidP="00352483">
            <w:pPr>
              <w:jc w:val="center"/>
            </w:pPr>
            <w:r>
              <w:t>Pommes persillées, aubergines rôtie</w:t>
            </w:r>
          </w:p>
          <w:p w:rsidR="00434F30" w:rsidRPr="00987A95" w:rsidRDefault="00434F30" w:rsidP="00352483">
            <w:pPr>
              <w:jc w:val="center"/>
            </w:pPr>
            <w:r>
              <w:t>Mille feuilles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19 mars</w:t>
            </w:r>
          </w:p>
          <w:p w:rsidR="00434F30" w:rsidRDefault="00434F30" w:rsidP="00352483">
            <w:pPr>
              <w:jc w:val="center"/>
            </w:pPr>
            <w:r>
              <w:t>St Jacques grillée, poireaux en raviole ouverte, bouillon d’herbes</w:t>
            </w:r>
          </w:p>
          <w:p w:rsidR="00434F30" w:rsidRDefault="00434F30" w:rsidP="00352483">
            <w:pPr>
              <w:jc w:val="center"/>
            </w:pPr>
            <w:r>
              <w:t>Parmentier de confit de canard à la patate douce</w:t>
            </w:r>
          </w:p>
          <w:p w:rsidR="00434F30" w:rsidRDefault="00434F30" w:rsidP="00352483">
            <w:pPr>
              <w:jc w:val="center"/>
            </w:pPr>
            <w:r>
              <w:t>Fromage</w:t>
            </w:r>
          </w:p>
          <w:p w:rsidR="00434F30" w:rsidRPr="00987A95" w:rsidRDefault="00434F30" w:rsidP="00352483">
            <w:pPr>
              <w:jc w:val="center"/>
            </w:pPr>
            <w:r>
              <w:t>Contraste café-chocolat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20 mars</w:t>
            </w:r>
          </w:p>
          <w:p w:rsidR="00434F30" w:rsidRDefault="00434F30" w:rsidP="00352483">
            <w:pPr>
              <w:jc w:val="center"/>
            </w:pPr>
            <w:r>
              <w:t>Paupiette de saumon au vin blanc</w:t>
            </w:r>
          </w:p>
          <w:p w:rsidR="00434F30" w:rsidRDefault="00434F30" w:rsidP="00352483">
            <w:pPr>
              <w:jc w:val="center"/>
            </w:pPr>
            <w:r>
              <w:t>Poulet cocotte grand-mère</w:t>
            </w:r>
          </w:p>
          <w:p w:rsidR="00434F30" w:rsidRDefault="00434F30" w:rsidP="00352483">
            <w:pPr>
              <w:jc w:val="center"/>
            </w:pPr>
            <w:r>
              <w:t>Pommes châteaux</w:t>
            </w:r>
          </w:p>
          <w:p w:rsidR="00434F30" w:rsidRPr="00987A95" w:rsidRDefault="00434F30" w:rsidP="00352483">
            <w:pPr>
              <w:jc w:val="center"/>
            </w:pPr>
            <w:r>
              <w:t>Tarte Bourdaloue</w:t>
            </w:r>
          </w:p>
        </w:tc>
      </w:tr>
      <w:tr w:rsidR="00434F30" w:rsidRPr="00987A95" w:rsidTr="00352483">
        <w:trPr>
          <w:trHeight w:val="19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23 mars</w:t>
            </w:r>
          </w:p>
          <w:p w:rsidR="00434F30" w:rsidRDefault="00434F30" w:rsidP="00352483">
            <w:pPr>
              <w:jc w:val="center"/>
            </w:pPr>
            <w:r>
              <w:t>Soufflé au fromage</w:t>
            </w:r>
          </w:p>
          <w:p w:rsidR="00434F30" w:rsidRDefault="00434F30" w:rsidP="00352483">
            <w:pPr>
              <w:jc w:val="center"/>
            </w:pPr>
            <w:r>
              <w:t>Filet mignon porc à la moutarde, lentilles à l’ancienne</w:t>
            </w:r>
          </w:p>
          <w:p w:rsidR="00434F30" w:rsidRPr="00987A95" w:rsidRDefault="00434F30" w:rsidP="00352483">
            <w:pPr>
              <w:jc w:val="center"/>
            </w:pPr>
            <w:r>
              <w:t>Amandine fruits rouges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24 mars</w:t>
            </w:r>
          </w:p>
          <w:p w:rsidR="00434F30" w:rsidRDefault="00434F30" w:rsidP="00352483">
            <w:pPr>
              <w:jc w:val="center"/>
            </w:pPr>
            <w:r>
              <w:t>Œufs brouillés aux 2 saveurs</w:t>
            </w:r>
          </w:p>
          <w:p w:rsidR="00434F30" w:rsidRDefault="00434F30" w:rsidP="00352483">
            <w:pPr>
              <w:jc w:val="center"/>
            </w:pPr>
            <w:r>
              <w:t xml:space="preserve">Râble de lapin aux saveurs de la garrigue, tians de légumes, pommes </w:t>
            </w:r>
            <w:proofErr w:type="spellStart"/>
            <w:r>
              <w:t>Darphins</w:t>
            </w:r>
            <w:proofErr w:type="spellEnd"/>
          </w:p>
          <w:p w:rsidR="00434F30" w:rsidRPr="00987A95" w:rsidRDefault="00434F30" w:rsidP="00352483">
            <w:pPr>
              <w:jc w:val="center"/>
            </w:pPr>
            <w:r>
              <w:t>Pâte à crêpe et poires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26 mars</w:t>
            </w:r>
          </w:p>
          <w:p w:rsidR="00434F30" w:rsidRDefault="00434F30" w:rsidP="00352483">
            <w:pPr>
              <w:jc w:val="center"/>
            </w:pPr>
            <w:r>
              <w:t>Tarte Paysanne</w:t>
            </w:r>
          </w:p>
          <w:p w:rsidR="00434F30" w:rsidRDefault="00434F30" w:rsidP="00352483">
            <w:pPr>
              <w:jc w:val="center"/>
            </w:pPr>
            <w:r>
              <w:t>Blanc de poulet au paprika</w:t>
            </w:r>
          </w:p>
          <w:p w:rsidR="00434F30" w:rsidRDefault="00434F30" w:rsidP="00352483">
            <w:pPr>
              <w:jc w:val="center"/>
            </w:pPr>
            <w:r>
              <w:t>Gratin de choux fleur, étuvée d’épinard, carottes glacées à blanc</w:t>
            </w:r>
          </w:p>
          <w:p w:rsidR="00434F30" w:rsidRPr="00987A95" w:rsidRDefault="00434F30" w:rsidP="00352483">
            <w:pPr>
              <w:jc w:val="center"/>
            </w:pPr>
            <w:r>
              <w:t>Tiramisu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26 mars</w:t>
            </w:r>
          </w:p>
          <w:p w:rsidR="00434F30" w:rsidRDefault="00434F30" w:rsidP="00352483">
            <w:pPr>
              <w:jc w:val="center"/>
              <w:rPr>
                <w:b/>
                <w:sz w:val="36"/>
                <w:szCs w:val="36"/>
              </w:rPr>
            </w:pPr>
          </w:p>
          <w:p w:rsidR="00434F30" w:rsidRPr="00987A95" w:rsidRDefault="00434F30" w:rsidP="00352483">
            <w:pPr>
              <w:jc w:val="center"/>
            </w:pPr>
            <w:r w:rsidRPr="00A23C97">
              <w:rPr>
                <w:b/>
                <w:sz w:val="36"/>
                <w:szCs w:val="36"/>
              </w:rPr>
              <w:t>Pays Basque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27 mars</w:t>
            </w:r>
          </w:p>
          <w:p w:rsidR="00434F30" w:rsidRDefault="00434F30" w:rsidP="00352483">
            <w:pPr>
              <w:jc w:val="center"/>
            </w:pPr>
            <w:r>
              <w:t>Œuf poché façon florentine, sauce béarnaise ou</w:t>
            </w:r>
          </w:p>
          <w:p w:rsidR="00434F30" w:rsidRDefault="00434F30" w:rsidP="00352483">
            <w:pPr>
              <w:jc w:val="center"/>
            </w:pPr>
            <w:r>
              <w:t>Filet de limande bonne femme</w:t>
            </w:r>
          </w:p>
          <w:p w:rsidR="00434F30" w:rsidRDefault="00434F30" w:rsidP="00352483">
            <w:pPr>
              <w:jc w:val="center"/>
            </w:pPr>
            <w:r>
              <w:t>Paupiette Basque, duo de légumes</w:t>
            </w:r>
          </w:p>
          <w:p w:rsidR="00434F30" w:rsidRPr="00987A95" w:rsidRDefault="00434F30" w:rsidP="00352483">
            <w:pPr>
              <w:jc w:val="center"/>
            </w:pPr>
            <w:r>
              <w:t>Mousse chocolat pralin</w:t>
            </w:r>
          </w:p>
        </w:tc>
      </w:tr>
      <w:tr w:rsidR="00434F30" w:rsidRPr="00987A95" w:rsidTr="00352483">
        <w:trPr>
          <w:trHeight w:val="18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lastRenderedPageBreak/>
              <w:t>30 mars</w:t>
            </w:r>
          </w:p>
          <w:p w:rsidR="00434F30" w:rsidRDefault="00434F30" w:rsidP="00352483">
            <w:pPr>
              <w:jc w:val="center"/>
            </w:pPr>
            <w:r>
              <w:t>Moules marinière</w:t>
            </w:r>
          </w:p>
          <w:p w:rsidR="00434F30" w:rsidRDefault="00434F30" w:rsidP="00352483">
            <w:pPr>
              <w:jc w:val="center"/>
            </w:pPr>
            <w:r>
              <w:t>Poulet crapaudine, gratin dauphinois</w:t>
            </w:r>
          </w:p>
          <w:p w:rsidR="00434F30" w:rsidRPr="00987A95" w:rsidRDefault="00434F30" w:rsidP="00352483">
            <w:pPr>
              <w:jc w:val="center"/>
            </w:pPr>
            <w:r>
              <w:t>Beignets pommes banane/coulis fruits rouges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31 mars</w:t>
            </w:r>
          </w:p>
          <w:p w:rsidR="00434F30" w:rsidRDefault="00434F30" w:rsidP="00352483">
            <w:pPr>
              <w:jc w:val="center"/>
            </w:pPr>
            <w:r>
              <w:t>Le rouget</w:t>
            </w:r>
          </w:p>
          <w:p w:rsidR="00434F30" w:rsidRDefault="00434F30" w:rsidP="00352483">
            <w:pPr>
              <w:jc w:val="center"/>
            </w:pPr>
            <w:r>
              <w:t>Pigeons en salmis, pommes châteaux, étuvée d’épinards</w:t>
            </w:r>
          </w:p>
          <w:p w:rsidR="00434F30" w:rsidRPr="00987A95" w:rsidRDefault="00434F30" w:rsidP="00352483">
            <w:pPr>
              <w:jc w:val="center"/>
            </w:pPr>
            <w:r>
              <w:t>Crêpe façon Normande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 avril</w:t>
            </w:r>
          </w:p>
          <w:p w:rsidR="00434F30" w:rsidRDefault="00434F30" w:rsidP="00352483">
            <w:pPr>
              <w:jc w:val="center"/>
            </w:pPr>
            <w:r>
              <w:t>Pannequet au fromage</w:t>
            </w:r>
          </w:p>
          <w:p w:rsidR="00434F30" w:rsidRDefault="00434F30" w:rsidP="00352483">
            <w:pPr>
              <w:jc w:val="center"/>
            </w:pPr>
            <w:r>
              <w:t>Mixed grill</w:t>
            </w:r>
          </w:p>
          <w:p w:rsidR="00434F30" w:rsidRPr="00987A95" w:rsidRDefault="00434F30" w:rsidP="00352483">
            <w:pPr>
              <w:jc w:val="center"/>
            </w:pPr>
            <w:r>
              <w:t>Savarin chantilly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2 avril</w:t>
            </w:r>
          </w:p>
          <w:p w:rsidR="00434F30" w:rsidRDefault="00434F30" w:rsidP="00352483">
            <w:pPr>
              <w:jc w:val="center"/>
            </w:pPr>
            <w:r>
              <w:t>Petite tourte chaude de lapereau</w:t>
            </w:r>
          </w:p>
          <w:p w:rsidR="00434F30" w:rsidRDefault="00434F30" w:rsidP="00352483">
            <w:pPr>
              <w:jc w:val="center"/>
            </w:pPr>
            <w:r>
              <w:t>Médaillon de lotte au cidre</w:t>
            </w:r>
          </w:p>
          <w:p w:rsidR="00434F30" w:rsidRDefault="00434F30" w:rsidP="00352483">
            <w:pPr>
              <w:jc w:val="center"/>
            </w:pPr>
            <w:r>
              <w:t>Fromages</w:t>
            </w:r>
          </w:p>
          <w:p w:rsidR="00434F30" w:rsidRPr="00987A95" w:rsidRDefault="00434F30" w:rsidP="00352483">
            <w:pPr>
              <w:jc w:val="center"/>
            </w:pPr>
            <w:r>
              <w:t>Parfait au thé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0" w:rsidRDefault="00434F30" w:rsidP="00352483">
            <w:pPr>
              <w:jc w:val="center"/>
            </w:pPr>
            <w:r w:rsidRPr="00C169C4">
              <w:rPr>
                <w:b/>
                <w:i/>
                <w:color w:val="FF0000"/>
                <w:u w:val="single"/>
              </w:rPr>
              <w:t>3 avril</w:t>
            </w:r>
          </w:p>
          <w:p w:rsidR="00434F30" w:rsidRDefault="00434F30" w:rsidP="00352483">
            <w:pPr>
              <w:jc w:val="center"/>
            </w:pPr>
            <w:r>
              <w:t>Allumette au fromage</w:t>
            </w:r>
          </w:p>
          <w:p w:rsidR="00434F30" w:rsidRDefault="00434F30" w:rsidP="00352483">
            <w:pPr>
              <w:jc w:val="center"/>
            </w:pPr>
            <w:r>
              <w:t>Escalope de volaille viennoise</w:t>
            </w:r>
          </w:p>
          <w:p w:rsidR="00434F30" w:rsidRDefault="00434F30" w:rsidP="00352483">
            <w:pPr>
              <w:jc w:val="center"/>
            </w:pPr>
            <w:r>
              <w:t>Pommes sautées en persillade</w:t>
            </w:r>
          </w:p>
          <w:p w:rsidR="00434F30" w:rsidRPr="00987A95" w:rsidRDefault="00434F30" w:rsidP="00352483">
            <w:pPr>
              <w:jc w:val="center"/>
            </w:pPr>
            <w:r>
              <w:t>St Honoré</w:t>
            </w:r>
          </w:p>
        </w:tc>
      </w:tr>
    </w:tbl>
    <w:p w:rsidR="00EC7FD1" w:rsidRDefault="00EC7FD1"/>
    <w:sectPr w:rsidR="00EC7FD1" w:rsidSect="00434F30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F30"/>
    <w:rsid w:val="00434F30"/>
    <w:rsid w:val="00EC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mons</dc:creator>
  <cp:lastModifiedBy>michel mons</cp:lastModifiedBy>
  <cp:revision>1</cp:revision>
  <dcterms:created xsi:type="dcterms:W3CDTF">2020-02-24T08:37:00Z</dcterms:created>
  <dcterms:modified xsi:type="dcterms:W3CDTF">2020-02-24T08:38:00Z</dcterms:modified>
</cp:coreProperties>
</file>